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581B" w14:textId="77777777" w:rsidR="00E33659" w:rsidRDefault="003765C8">
      <w:r>
        <w:t xml:space="preserve">Universität Bonn   </w:t>
      </w:r>
      <w:r w:rsidR="00E33659">
        <w:t>Inst</w:t>
      </w:r>
      <w:r>
        <w:t xml:space="preserve">itut für Geschichtswissenschaft   </w:t>
      </w:r>
      <w:r w:rsidR="00E33659">
        <w:t>Abteilung Osteuropäische Geschichte</w:t>
      </w:r>
    </w:p>
    <w:p w14:paraId="3911C094" w14:textId="77777777" w:rsidR="00E33659" w:rsidRDefault="00E33659">
      <w:r>
        <w:t>Prof. Dr. Martin Aust</w:t>
      </w:r>
    </w:p>
    <w:p w14:paraId="7915AD27" w14:textId="77777777" w:rsidR="00E33659" w:rsidRDefault="00E33659">
      <w:r>
        <w:t>Sommersemester 2024</w:t>
      </w:r>
    </w:p>
    <w:p w14:paraId="4FA0A4A2" w14:textId="77777777" w:rsidR="00E33659" w:rsidRDefault="00E33659"/>
    <w:p w14:paraId="60D8B13E" w14:textId="77777777" w:rsidR="00423E04" w:rsidRPr="003765C8" w:rsidRDefault="005A7EC7">
      <w:pPr>
        <w:rPr>
          <w:b/>
          <w:sz w:val="28"/>
          <w:szCs w:val="28"/>
        </w:rPr>
      </w:pPr>
      <w:r w:rsidRPr="003765C8">
        <w:rPr>
          <w:b/>
          <w:sz w:val="28"/>
          <w:szCs w:val="28"/>
        </w:rPr>
        <w:t xml:space="preserve">Colloquium </w:t>
      </w:r>
      <w:r w:rsidR="00E33659" w:rsidRPr="003765C8">
        <w:rPr>
          <w:b/>
          <w:sz w:val="28"/>
          <w:szCs w:val="28"/>
        </w:rPr>
        <w:t xml:space="preserve">Osteuropäische Geschichte </w:t>
      </w:r>
    </w:p>
    <w:p w14:paraId="741481EB" w14:textId="77777777" w:rsidR="00A40E06" w:rsidRDefault="00A40E06"/>
    <w:p w14:paraId="51C911E0" w14:textId="77777777" w:rsidR="00A0572C" w:rsidRDefault="00A40E06" w:rsidP="00A0572C">
      <w:r>
        <w:rPr>
          <w:b/>
        </w:rPr>
        <w:t>0</w:t>
      </w:r>
      <w:r w:rsidRPr="00A40E06">
        <w:rPr>
          <w:b/>
        </w:rPr>
        <w:t>9.04.2024</w:t>
      </w:r>
      <w:r w:rsidR="007A5265">
        <w:t xml:space="preserve"> </w:t>
      </w:r>
      <w:r>
        <w:t xml:space="preserve">  </w:t>
      </w:r>
      <w:r w:rsidR="007A5265">
        <w:t>Begrüßung, Umtrunk, Einführung und Vorstellung</w:t>
      </w:r>
    </w:p>
    <w:p w14:paraId="29BFA1CE" w14:textId="77777777" w:rsidR="00A40E06" w:rsidRDefault="00A40E06" w:rsidP="00A0572C"/>
    <w:p w14:paraId="37AF3719" w14:textId="77777777" w:rsidR="00A0572C" w:rsidRDefault="00A0572C" w:rsidP="00A0572C">
      <w:r w:rsidRPr="00A40E06">
        <w:rPr>
          <w:b/>
        </w:rPr>
        <w:t>16.04.</w:t>
      </w:r>
      <w:r w:rsidR="00A40E06" w:rsidRPr="00A40E06">
        <w:rPr>
          <w:b/>
        </w:rPr>
        <w:t>2024</w:t>
      </w:r>
      <w:r w:rsidR="00A40E06">
        <w:t xml:space="preserve">   </w:t>
      </w:r>
      <w:proofErr w:type="spellStart"/>
      <w:r>
        <w:t>Olha</w:t>
      </w:r>
      <w:proofErr w:type="spellEnd"/>
      <w:r>
        <w:t xml:space="preserve"> </w:t>
      </w:r>
      <w:proofErr w:type="spellStart"/>
      <w:r>
        <w:t>Martyniuk</w:t>
      </w:r>
      <w:proofErr w:type="spellEnd"/>
      <w:r w:rsidR="00A40E06">
        <w:t>:</w:t>
      </w:r>
      <w:r>
        <w:t xml:space="preserve"> </w:t>
      </w:r>
      <w:r w:rsidR="00E33659" w:rsidRPr="00E33659">
        <w:t>Soldaten der Rote</w:t>
      </w:r>
      <w:r w:rsidR="00A40E06">
        <w:t xml:space="preserve">n Armee. </w:t>
      </w:r>
      <w:r w:rsidR="00E33659" w:rsidRPr="00E33659">
        <w:t>Repräsentationen und Wahrnehmungen in der Ukraine seit 1991</w:t>
      </w:r>
    </w:p>
    <w:p w14:paraId="57E19D10" w14:textId="77777777" w:rsidR="00A40E06" w:rsidRDefault="00A40E06" w:rsidP="00A0572C"/>
    <w:p w14:paraId="055346A2" w14:textId="77777777" w:rsidR="00A0572C" w:rsidRPr="00D35C1C" w:rsidRDefault="00A0572C" w:rsidP="00A0572C">
      <w:r w:rsidRPr="00A40E06">
        <w:rPr>
          <w:b/>
        </w:rPr>
        <w:t>30.04.</w:t>
      </w:r>
      <w:r w:rsidR="00A40E06" w:rsidRPr="00A40E06">
        <w:rPr>
          <w:b/>
        </w:rPr>
        <w:t xml:space="preserve">2024    </w:t>
      </w:r>
      <w:r w:rsidR="00D35C1C">
        <w:t>Weltkriegserinnerung: Bundestagsbeschluss 2020 und Realisierungsvorschlag DHM</w:t>
      </w:r>
    </w:p>
    <w:p w14:paraId="66C963D4" w14:textId="77777777" w:rsidR="00A40E06" w:rsidRDefault="00A40E06" w:rsidP="00A0572C"/>
    <w:p w14:paraId="5707B7F2" w14:textId="2244C47C" w:rsidR="00A0572C" w:rsidRPr="00C60F50" w:rsidRDefault="00A40E06" w:rsidP="00A0572C">
      <w:r w:rsidRPr="00ED7875">
        <w:rPr>
          <w:b/>
        </w:rPr>
        <w:t xml:space="preserve">07.05.2024    </w:t>
      </w:r>
      <w:proofErr w:type="spellStart"/>
      <w:r w:rsidR="00C60F50">
        <w:t>Dilara</w:t>
      </w:r>
      <w:proofErr w:type="spellEnd"/>
      <w:r w:rsidR="00C60F50">
        <w:t xml:space="preserve"> </w:t>
      </w:r>
      <w:proofErr w:type="spellStart"/>
      <w:r w:rsidR="00C60F50">
        <w:t>Dagoglu</w:t>
      </w:r>
      <w:proofErr w:type="spellEnd"/>
      <w:r w:rsidR="00C60F50">
        <w:t xml:space="preserve">: </w:t>
      </w:r>
      <w:r w:rsidR="002D3164">
        <w:t xml:space="preserve">N.N. </w:t>
      </w:r>
    </w:p>
    <w:p w14:paraId="5E28A963" w14:textId="77777777" w:rsidR="00ED7875" w:rsidRPr="00ED7875" w:rsidRDefault="00ED7875" w:rsidP="00A0572C">
      <w:pPr>
        <w:rPr>
          <w:b/>
        </w:rPr>
      </w:pPr>
    </w:p>
    <w:p w14:paraId="58F71913" w14:textId="77777777" w:rsidR="00A0572C" w:rsidRDefault="00A0572C" w:rsidP="00A0572C">
      <w:r w:rsidRPr="00ED7875">
        <w:rPr>
          <w:b/>
        </w:rPr>
        <w:t>14.05.</w:t>
      </w:r>
      <w:r w:rsidR="00ED7875" w:rsidRPr="00ED7875">
        <w:rPr>
          <w:b/>
        </w:rPr>
        <w:t>2024</w:t>
      </w:r>
      <w:r w:rsidR="00ED7875">
        <w:t xml:space="preserve">  </w:t>
      </w:r>
      <w:r>
        <w:t xml:space="preserve"> Veronika </w:t>
      </w:r>
      <w:proofErr w:type="spellStart"/>
      <w:r>
        <w:t>Zinchenko</w:t>
      </w:r>
      <w:proofErr w:type="spellEnd"/>
      <w:r>
        <w:t>: Ballettgeschichte</w:t>
      </w:r>
      <w:r w:rsidR="00E33659">
        <w:t>. Wie „russisches Ballett“ eine Marke wurde und die polnischen und ukrainischen Ursprünge des Balletts in Vergessenheit gerieten</w:t>
      </w:r>
    </w:p>
    <w:p w14:paraId="1A89CD24" w14:textId="77777777" w:rsidR="00ED7875" w:rsidRDefault="00ED7875" w:rsidP="00A0572C"/>
    <w:p w14:paraId="338F8C63" w14:textId="77777777" w:rsidR="00A0572C" w:rsidRDefault="00A0572C" w:rsidP="00A0572C">
      <w:r w:rsidRPr="00ED7875">
        <w:rPr>
          <w:b/>
        </w:rPr>
        <w:t>28.05.</w:t>
      </w:r>
      <w:r w:rsidR="00ED7875" w:rsidRPr="00ED7875">
        <w:rPr>
          <w:b/>
        </w:rPr>
        <w:t>2024</w:t>
      </w:r>
      <w:r w:rsidR="00ED7875">
        <w:t xml:space="preserve">   </w:t>
      </w:r>
      <w:r>
        <w:t xml:space="preserve"> </w:t>
      </w:r>
      <w:proofErr w:type="spellStart"/>
      <w:r>
        <w:t>Zaur</w:t>
      </w:r>
      <w:proofErr w:type="spellEnd"/>
      <w:r>
        <w:t xml:space="preserve"> </w:t>
      </w:r>
      <w:proofErr w:type="spellStart"/>
      <w:r>
        <w:t>Gasimov</w:t>
      </w:r>
      <w:proofErr w:type="spellEnd"/>
      <w:r>
        <w:t>: Ballettgeschichte</w:t>
      </w:r>
      <w:r w:rsidR="00E33659">
        <w:t>. Transfers aus der Sowjetunion in den Iran und die Türkei</w:t>
      </w:r>
    </w:p>
    <w:p w14:paraId="25096F2F" w14:textId="77777777" w:rsidR="00ED7875" w:rsidRDefault="00ED7875" w:rsidP="00A0572C"/>
    <w:p w14:paraId="75FB20E8" w14:textId="77777777" w:rsidR="00A0572C" w:rsidRDefault="00ED7875" w:rsidP="00A0572C">
      <w:r w:rsidRPr="00ED7875">
        <w:rPr>
          <w:b/>
        </w:rPr>
        <w:t>0</w:t>
      </w:r>
      <w:r w:rsidR="00A0572C" w:rsidRPr="00ED7875">
        <w:rPr>
          <w:b/>
        </w:rPr>
        <w:t>4.06.</w:t>
      </w:r>
      <w:r w:rsidRPr="00ED7875">
        <w:rPr>
          <w:b/>
        </w:rPr>
        <w:t>2024</w:t>
      </w:r>
      <w:r>
        <w:t xml:space="preserve">  </w:t>
      </w:r>
      <w:r w:rsidR="003765C8">
        <w:t xml:space="preserve"> Fabian Bauman</w:t>
      </w:r>
      <w:r w:rsidR="00AE7208">
        <w:t>n</w:t>
      </w:r>
      <w:r w:rsidR="003765C8">
        <w:t xml:space="preserve">: </w:t>
      </w:r>
      <w:proofErr w:type="spellStart"/>
      <w:r w:rsidR="00A0572C">
        <w:t>Dynasty</w:t>
      </w:r>
      <w:proofErr w:type="spellEnd"/>
      <w:r w:rsidR="00A0572C">
        <w:t xml:space="preserve"> </w:t>
      </w:r>
      <w:proofErr w:type="spellStart"/>
      <w:r w:rsidR="00A0572C">
        <w:t>Divided</w:t>
      </w:r>
      <w:proofErr w:type="spellEnd"/>
      <w:r w:rsidR="00E33659">
        <w:t xml:space="preserve">. </w:t>
      </w:r>
      <w:r w:rsidR="00E33659" w:rsidRPr="00E33659">
        <w:t xml:space="preserve">A Family </w:t>
      </w:r>
      <w:proofErr w:type="spellStart"/>
      <w:r w:rsidR="00E33659" w:rsidRPr="00E33659">
        <w:t>History</w:t>
      </w:r>
      <w:proofErr w:type="spellEnd"/>
      <w:r w:rsidR="00E33659" w:rsidRPr="00E33659">
        <w:t xml:space="preserve"> </w:t>
      </w:r>
      <w:proofErr w:type="spellStart"/>
      <w:r w:rsidR="00E33659" w:rsidRPr="00E33659">
        <w:t>of</w:t>
      </w:r>
      <w:proofErr w:type="spellEnd"/>
      <w:r w:rsidR="00E33659" w:rsidRPr="00E33659">
        <w:t xml:space="preserve"> </w:t>
      </w:r>
      <w:proofErr w:type="spellStart"/>
      <w:r w:rsidR="00E33659" w:rsidRPr="00E33659">
        <w:t>Russian</w:t>
      </w:r>
      <w:proofErr w:type="spellEnd"/>
      <w:r w:rsidR="00E33659" w:rsidRPr="00E33659">
        <w:t xml:space="preserve"> </w:t>
      </w:r>
      <w:proofErr w:type="spellStart"/>
      <w:r w:rsidR="00E33659" w:rsidRPr="00E33659">
        <w:t>and</w:t>
      </w:r>
      <w:proofErr w:type="spellEnd"/>
      <w:r w:rsidR="00E33659" w:rsidRPr="00E33659">
        <w:t xml:space="preserve"> </w:t>
      </w:r>
      <w:proofErr w:type="spellStart"/>
      <w:r w:rsidR="00E33659" w:rsidRPr="00E33659">
        <w:t>Ukrainian</w:t>
      </w:r>
      <w:proofErr w:type="spellEnd"/>
      <w:r w:rsidR="00E33659" w:rsidRPr="00E33659">
        <w:t xml:space="preserve"> </w:t>
      </w:r>
      <w:proofErr w:type="spellStart"/>
      <w:r w:rsidR="00E33659" w:rsidRPr="00E33659">
        <w:t>Nationalism</w:t>
      </w:r>
      <w:proofErr w:type="spellEnd"/>
    </w:p>
    <w:p w14:paraId="3E2A6562" w14:textId="77777777" w:rsidR="003765C8" w:rsidRDefault="003765C8" w:rsidP="00A0572C"/>
    <w:p w14:paraId="7B80393D" w14:textId="77777777" w:rsidR="00A0572C" w:rsidRDefault="00A0572C" w:rsidP="00A0572C">
      <w:r w:rsidRPr="003765C8">
        <w:rPr>
          <w:b/>
        </w:rPr>
        <w:t>11.06.</w:t>
      </w:r>
      <w:r w:rsidR="003765C8" w:rsidRPr="003765C8">
        <w:rPr>
          <w:b/>
        </w:rPr>
        <w:t>2024</w:t>
      </w:r>
      <w:r w:rsidR="003765C8">
        <w:t xml:space="preserve">   </w:t>
      </w:r>
      <w:r>
        <w:t>Olena Petrenko</w:t>
      </w:r>
      <w:r w:rsidR="003765C8">
        <w:t xml:space="preserve">: </w:t>
      </w:r>
      <w:r w:rsidR="00E33659" w:rsidRPr="00E33659">
        <w:t>Frauen im ukrainischen nationalistischen Untergrund der 1930er-1950er Jahre</w:t>
      </w:r>
      <w:r w:rsidR="00E33659">
        <w:t xml:space="preserve"> </w:t>
      </w:r>
    </w:p>
    <w:p w14:paraId="0120D4CC" w14:textId="77777777" w:rsidR="008F29CA" w:rsidRDefault="008F29CA" w:rsidP="00A0572C"/>
    <w:p w14:paraId="63903E7E" w14:textId="7A938779" w:rsidR="00A0572C" w:rsidRPr="006A3A82" w:rsidRDefault="00A0572C" w:rsidP="00A0572C">
      <w:pPr>
        <w:rPr>
          <w:bCs/>
        </w:rPr>
      </w:pPr>
      <w:r w:rsidRPr="00816E67">
        <w:rPr>
          <w:b/>
        </w:rPr>
        <w:t>18.06.</w:t>
      </w:r>
      <w:r w:rsidR="00816E67" w:rsidRPr="00816E67">
        <w:rPr>
          <w:b/>
        </w:rPr>
        <w:t xml:space="preserve">2024    </w:t>
      </w:r>
      <w:r w:rsidR="006A3A82">
        <w:rPr>
          <w:bCs/>
        </w:rPr>
        <w:t>Erwartungshorizonte in BA und MA-Arbeiten</w:t>
      </w:r>
    </w:p>
    <w:p w14:paraId="2FBA644F" w14:textId="77777777" w:rsidR="008F29CA" w:rsidRDefault="008F29CA" w:rsidP="00A0572C"/>
    <w:p w14:paraId="1CA6E54C" w14:textId="3D029E33" w:rsidR="00A0572C" w:rsidRPr="006A3A82" w:rsidRDefault="00A0572C" w:rsidP="00A0572C">
      <w:pPr>
        <w:rPr>
          <w:bCs/>
        </w:rPr>
      </w:pPr>
      <w:r w:rsidRPr="00816E67">
        <w:rPr>
          <w:b/>
        </w:rPr>
        <w:t>25.06.</w:t>
      </w:r>
      <w:r w:rsidR="00816E67" w:rsidRPr="00816E67">
        <w:rPr>
          <w:b/>
        </w:rPr>
        <w:t xml:space="preserve">2024    </w:t>
      </w:r>
      <w:r w:rsidR="006A3A82">
        <w:rPr>
          <w:bCs/>
        </w:rPr>
        <w:t xml:space="preserve">Hera </w:t>
      </w:r>
      <w:proofErr w:type="spellStart"/>
      <w:r w:rsidR="006A3A82">
        <w:rPr>
          <w:bCs/>
        </w:rPr>
        <w:t>Shokohi</w:t>
      </w:r>
      <w:proofErr w:type="spellEnd"/>
      <w:r w:rsidR="002D3164">
        <w:rPr>
          <w:bCs/>
        </w:rPr>
        <w:t>: N.N.</w:t>
      </w:r>
      <w:bookmarkStart w:id="0" w:name="_GoBack"/>
      <w:bookmarkEnd w:id="0"/>
    </w:p>
    <w:p w14:paraId="49B749BC" w14:textId="77777777" w:rsidR="008F29CA" w:rsidRDefault="008F29CA" w:rsidP="00A0572C"/>
    <w:p w14:paraId="179482D2" w14:textId="77777777" w:rsidR="00A0572C" w:rsidRPr="00DD2F4C" w:rsidRDefault="00816E67" w:rsidP="00A0572C">
      <w:r w:rsidRPr="00816E67">
        <w:rPr>
          <w:b/>
        </w:rPr>
        <w:t>0</w:t>
      </w:r>
      <w:r w:rsidR="00A0572C" w:rsidRPr="00816E67">
        <w:rPr>
          <w:b/>
        </w:rPr>
        <w:t>2.07.</w:t>
      </w:r>
      <w:r w:rsidRPr="00816E67">
        <w:rPr>
          <w:b/>
        </w:rPr>
        <w:t xml:space="preserve">2024    </w:t>
      </w:r>
      <w:r w:rsidR="00DD2F4C">
        <w:t xml:space="preserve">Lisa </w:t>
      </w:r>
      <w:proofErr w:type="spellStart"/>
      <w:r w:rsidR="00DD2F4C">
        <w:t>Kleinhenz</w:t>
      </w:r>
      <w:proofErr w:type="spellEnd"/>
      <w:r w:rsidR="00DD2F4C">
        <w:t>: N.N. (</w:t>
      </w:r>
    </w:p>
    <w:p w14:paraId="376B7DBE" w14:textId="77777777" w:rsidR="008F29CA" w:rsidRDefault="008F29CA" w:rsidP="00A0572C"/>
    <w:p w14:paraId="31C3B87E" w14:textId="77777777" w:rsidR="00A0572C" w:rsidRDefault="00816E67" w:rsidP="00A0572C">
      <w:r w:rsidRPr="00816E67">
        <w:rPr>
          <w:b/>
        </w:rPr>
        <w:lastRenderedPageBreak/>
        <w:t>0</w:t>
      </w:r>
      <w:r w:rsidR="00A0572C" w:rsidRPr="00816E67">
        <w:rPr>
          <w:b/>
        </w:rPr>
        <w:t>9.07.</w:t>
      </w:r>
      <w:r w:rsidRPr="00816E67">
        <w:rPr>
          <w:b/>
        </w:rPr>
        <w:t>2024</w:t>
      </w:r>
      <w:r w:rsidR="00A0572C">
        <w:t xml:space="preserve"> </w:t>
      </w:r>
      <w:r>
        <w:t xml:space="preserve">  </w:t>
      </w:r>
      <w:r w:rsidR="00A0572C">
        <w:t xml:space="preserve">Letzte Sitzung, </w:t>
      </w:r>
      <w:r>
        <w:t xml:space="preserve">anschließend </w:t>
      </w:r>
      <w:r w:rsidR="00A0572C">
        <w:t>Sommerfest</w:t>
      </w:r>
    </w:p>
    <w:sectPr w:rsidR="00A05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C7"/>
    <w:rsid w:val="002D3164"/>
    <w:rsid w:val="003765C8"/>
    <w:rsid w:val="00423E04"/>
    <w:rsid w:val="005A7EC7"/>
    <w:rsid w:val="006A3A82"/>
    <w:rsid w:val="006B3C3E"/>
    <w:rsid w:val="006C765F"/>
    <w:rsid w:val="007A5265"/>
    <w:rsid w:val="00816E67"/>
    <w:rsid w:val="008F29CA"/>
    <w:rsid w:val="00A0572C"/>
    <w:rsid w:val="00A40E06"/>
    <w:rsid w:val="00AE7208"/>
    <w:rsid w:val="00C60F50"/>
    <w:rsid w:val="00D35C1C"/>
    <w:rsid w:val="00DD2F4C"/>
    <w:rsid w:val="00E33659"/>
    <w:rsid w:val="00E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75CA"/>
  <w15:chartTrackingRefBased/>
  <w15:docId w15:val="{8530A033-AC68-49B5-BD2F-28D408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Aust</dc:creator>
  <cp:keywords/>
  <dc:description/>
  <cp:lastModifiedBy>Martin Aust</cp:lastModifiedBy>
  <cp:revision>31</cp:revision>
  <cp:lastPrinted>2024-04-16T13:29:00Z</cp:lastPrinted>
  <dcterms:created xsi:type="dcterms:W3CDTF">2024-04-08T09:18:00Z</dcterms:created>
  <dcterms:modified xsi:type="dcterms:W3CDTF">2024-04-16T13:29:00Z</dcterms:modified>
</cp:coreProperties>
</file>